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B1" w:rsidRPr="00DD75A9" w:rsidRDefault="00737FB1" w:rsidP="008F1C5B">
      <w:pPr>
        <w:pStyle w:val="1"/>
        <w:ind w:left="-70" w:firstLine="71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D75A9">
        <w:rPr>
          <w:rFonts w:ascii="Times New Roman" w:hAnsi="Times New Roman" w:cs="Times New Roman"/>
          <w:b w:val="0"/>
          <w:sz w:val="28"/>
          <w:szCs w:val="28"/>
        </w:rPr>
        <w:t>Верхореченский сельский совет</w:t>
      </w:r>
    </w:p>
    <w:p w:rsidR="00737FB1" w:rsidRPr="00DD75A9" w:rsidRDefault="00737FB1" w:rsidP="008F1C5B">
      <w:pPr>
        <w:rPr>
          <w:rFonts w:ascii="Times New Roman" w:hAnsi="Times New Roman" w:cs="Times New Roman"/>
          <w:sz w:val="28"/>
          <w:szCs w:val="28"/>
        </w:rPr>
      </w:pPr>
      <w:r w:rsidRPr="00DD75A9">
        <w:rPr>
          <w:rFonts w:ascii="Times New Roman" w:hAnsi="Times New Roman" w:cs="Times New Roman"/>
          <w:sz w:val="28"/>
          <w:szCs w:val="28"/>
        </w:rPr>
        <w:t>Бахчисарайский район</w:t>
      </w:r>
    </w:p>
    <w:p w:rsidR="00DD75A9" w:rsidRPr="00DD75A9" w:rsidRDefault="00DD75A9" w:rsidP="00DD75A9">
      <w:pPr>
        <w:pStyle w:val="11"/>
        <w:ind w:left="-70" w:firstLine="710"/>
        <w:rPr>
          <w:szCs w:val="28"/>
        </w:rPr>
      </w:pPr>
      <w:r w:rsidRPr="00DD75A9">
        <w:rPr>
          <w:szCs w:val="28"/>
        </w:rPr>
        <w:t>Республика Крым</w:t>
      </w:r>
    </w:p>
    <w:p w:rsidR="00737FB1" w:rsidRPr="00DD75A9" w:rsidRDefault="00737FB1" w:rsidP="008F1C5B">
      <w:pPr>
        <w:ind w:left="-70" w:firstLine="71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75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 сессия </w:t>
      </w:r>
      <w:r w:rsidRPr="00DD75A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DD75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созыва</w:t>
      </w:r>
    </w:p>
    <w:p w:rsidR="00737FB1" w:rsidRPr="00DD75A9" w:rsidRDefault="00737FB1" w:rsidP="008F1C5B">
      <w:p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75A9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737FB1" w:rsidRPr="00DD75A9" w:rsidRDefault="00737FB1" w:rsidP="001B4F85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DD75A9">
        <w:rPr>
          <w:rFonts w:ascii="Times New Roman" w:hAnsi="Times New Roman" w:cs="Times New Roman"/>
          <w:b w:val="0"/>
          <w:bCs w:val="0"/>
          <w:sz w:val="28"/>
          <w:szCs w:val="28"/>
        </w:rPr>
        <w:t>30 октября 2015 г.</w:t>
      </w:r>
      <w:r w:rsidR="001B4F8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D75A9">
        <w:rPr>
          <w:rFonts w:ascii="Times New Roman" w:hAnsi="Times New Roman" w:cs="Times New Roman"/>
          <w:b w:val="0"/>
          <w:bCs w:val="0"/>
          <w:sz w:val="28"/>
          <w:szCs w:val="28"/>
        </w:rPr>
        <w:t>№ 167</w:t>
      </w:r>
    </w:p>
    <w:p w:rsidR="00737FB1" w:rsidRPr="00DD75A9" w:rsidRDefault="00737FB1" w:rsidP="00124EE6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7FB1" w:rsidRPr="00DD75A9" w:rsidRDefault="00737FB1" w:rsidP="00124EE6">
      <w:pPr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75A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737FB1" w:rsidRPr="00DD75A9" w:rsidRDefault="00737FB1" w:rsidP="003531B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D75A9">
        <w:rPr>
          <w:rFonts w:ascii="Times New Roman" w:hAnsi="Times New Roman" w:cs="Times New Roman"/>
          <w:sz w:val="28"/>
          <w:szCs w:val="28"/>
        </w:rPr>
        <w:t xml:space="preserve">11 сессии 1 </w:t>
      </w:r>
      <w:r w:rsidR="001B4F85" w:rsidRPr="00DD75A9">
        <w:rPr>
          <w:rFonts w:ascii="Times New Roman" w:hAnsi="Times New Roman" w:cs="Times New Roman"/>
          <w:sz w:val="28"/>
          <w:szCs w:val="28"/>
        </w:rPr>
        <w:t>созыва «</w:t>
      </w:r>
      <w:r w:rsidRPr="00DD75A9">
        <w:rPr>
          <w:rFonts w:ascii="Times New Roman" w:hAnsi="Times New Roman" w:cs="Times New Roman"/>
          <w:sz w:val="28"/>
          <w:szCs w:val="28"/>
        </w:rPr>
        <w:t xml:space="preserve">Верхореченского сельского совета </w:t>
      </w:r>
    </w:p>
    <w:p w:rsidR="00737FB1" w:rsidRPr="00DD75A9" w:rsidRDefault="00737FB1" w:rsidP="00124EE6">
      <w:pPr>
        <w:tabs>
          <w:tab w:val="num" w:pos="180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DD75A9">
        <w:rPr>
          <w:rFonts w:ascii="Times New Roman" w:hAnsi="Times New Roman" w:cs="Times New Roman"/>
          <w:sz w:val="28"/>
          <w:szCs w:val="28"/>
        </w:rPr>
        <w:t>Бахчисарайского района Республики Крым»</w:t>
      </w:r>
    </w:p>
    <w:p w:rsidR="00737FB1" w:rsidRPr="00DD75A9" w:rsidRDefault="00737FB1" w:rsidP="001B4F85">
      <w:pPr>
        <w:pStyle w:val="ConsPlusTitle"/>
        <w:widowControl/>
        <w:ind w:right="4818"/>
        <w:rPr>
          <w:sz w:val="28"/>
          <w:szCs w:val="28"/>
        </w:rPr>
      </w:pPr>
      <w:r w:rsidRPr="00DD75A9">
        <w:rPr>
          <w:sz w:val="28"/>
          <w:szCs w:val="28"/>
        </w:rPr>
        <w:t>№ 126 от 22.07.2015г «Об утверждении      Правил благоустройства и санитарного содержания на территории Верхореченского сельского поселения»</w:t>
      </w:r>
    </w:p>
    <w:p w:rsidR="00737FB1" w:rsidRPr="00DD75A9" w:rsidRDefault="00737FB1" w:rsidP="00124EE6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75A9">
        <w:rPr>
          <w:rFonts w:ascii="Times New Roman" w:hAnsi="Times New Roman" w:cs="Times New Roman"/>
          <w:b w:val="0"/>
          <w:sz w:val="28"/>
          <w:szCs w:val="28"/>
        </w:rPr>
        <w:t>Согласно требования прокуратуры Бахчисарайского района  Республики Крым исх. № 13-1/2015 от 01.09.2015г «об изменении нормативного правового акта исключения выявленных коррупциогенных факторов» в соответствии со ст. ст.8, 13 , Федерального Закона Российской Федерации от 24.06.1998 № 89- ФЗ «Об отходах производства и потребления», Федерального закона 06.10.2003 N 131-ФЗ "Об общих принципах организации местного самоуправления в Российской Федерации", Уставом муниципального образования Верхореченское сельское поселения Бахчисарайского района Республики Крым:</w:t>
      </w:r>
    </w:p>
    <w:p w:rsidR="00737FB1" w:rsidRPr="00DD75A9" w:rsidRDefault="00737FB1" w:rsidP="00124EE6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7FB1" w:rsidRPr="00DD75A9" w:rsidRDefault="00737FB1" w:rsidP="00124EE6">
      <w:p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D75A9">
        <w:rPr>
          <w:rFonts w:ascii="Times New Roman" w:hAnsi="Times New Roman" w:cs="Times New Roman"/>
          <w:sz w:val="28"/>
          <w:szCs w:val="28"/>
        </w:rPr>
        <w:t>ВЕРХОРЕЧЕНСКИЙ СЕЛЬСКИЙ СОВЕТ РЕШИЛ:</w:t>
      </w:r>
    </w:p>
    <w:p w:rsidR="00737FB1" w:rsidRPr="00DD75A9" w:rsidRDefault="00737FB1" w:rsidP="003531BD">
      <w:pPr>
        <w:pStyle w:val="a5"/>
        <w:widowControl/>
        <w:autoSpaceDE/>
        <w:autoSpaceDN/>
        <w:adjustRightInd/>
        <w:spacing w:before="120" w:line="240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75A9">
        <w:rPr>
          <w:rFonts w:ascii="Times New Roman" w:hAnsi="Times New Roman" w:cs="Times New Roman"/>
          <w:b w:val="0"/>
          <w:sz w:val="28"/>
          <w:szCs w:val="28"/>
        </w:rPr>
        <w:t xml:space="preserve">1.Внести изменения в Правила благоустройства и санитарного содержания на </w:t>
      </w:r>
      <w:r w:rsidR="001B4F85" w:rsidRPr="00DD75A9">
        <w:rPr>
          <w:rFonts w:ascii="Times New Roman" w:hAnsi="Times New Roman" w:cs="Times New Roman"/>
          <w:b w:val="0"/>
          <w:sz w:val="28"/>
          <w:szCs w:val="28"/>
        </w:rPr>
        <w:t>территории муниципального</w:t>
      </w:r>
      <w:r w:rsidRPr="00DD75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4F85" w:rsidRPr="00DD75A9">
        <w:rPr>
          <w:rFonts w:ascii="Times New Roman" w:hAnsi="Times New Roman" w:cs="Times New Roman"/>
          <w:b w:val="0"/>
          <w:sz w:val="28"/>
          <w:szCs w:val="28"/>
        </w:rPr>
        <w:t>образования Верхореченское</w:t>
      </w:r>
      <w:r w:rsidRPr="00DD75A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Бахчисарайского района республики Крым </w:t>
      </w:r>
      <w:r w:rsidR="004C75B6" w:rsidRPr="00DD75A9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Pr="00DD75A9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4C75B6" w:rsidRPr="00DD75A9">
        <w:rPr>
          <w:rFonts w:ascii="Times New Roman" w:hAnsi="Times New Roman" w:cs="Times New Roman"/>
          <w:b w:val="0"/>
          <w:sz w:val="28"/>
          <w:szCs w:val="28"/>
        </w:rPr>
        <w:t>Правила)</w:t>
      </w:r>
      <w:r w:rsidRPr="00DD75A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37FB1" w:rsidRPr="00DD75A9" w:rsidRDefault="00737FB1" w:rsidP="001B4F85">
      <w:pPr>
        <w:widowControl/>
        <w:autoSpaceDE/>
        <w:autoSpaceDN/>
        <w:adjustRightInd/>
        <w:spacing w:before="12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7FB1" w:rsidRPr="00DD75A9" w:rsidRDefault="00737FB1" w:rsidP="003531BD">
      <w:pPr>
        <w:pStyle w:val="a5"/>
        <w:widowControl/>
        <w:numPr>
          <w:ilvl w:val="1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D75A9">
        <w:rPr>
          <w:rFonts w:ascii="Times New Roman" w:hAnsi="Times New Roman" w:cs="Times New Roman"/>
          <w:sz w:val="28"/>
          <w:szCs w:val="28"/>
          <w:lang w:val="uk-UA"/>
        </w:rPr>
        <w:t xml:space="preserve">пункт  15  </w:t>
      </w:r>
      <w:r w:rsidRPr="00DD75A9">
        <w:rPr>
          <w:rFonts w:ascii="Times New Roman" w:hAnsi="Times New Roman" w:cs="Times New Roman"/>
          <w:sz w:val="28"/>
          <w:szCs w:val="28"/>
        </w:rPr>
        <w:t>раздела 5</w:t>
      </w:r>
      <w:r w:rsidRPr="00DD7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5A9">
        <w:rPr>
          <w:rFonts w:ascii="Times New Roman" w:hAnsi="Times New Roman" w:cs="Times New Roman"/>
          <w:sz w:val="28"/>
          <w:szCs w:val="28"/>
        </w:rPr>
        <w:t>Правил дополнить</w:t>
      </w:r>
      <w:r w:rsidRPr="00DD7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5A9">
        <w:rPr>
          <w:rFonts w:ascii="Times New Roman" w:hAnsi="Times New Roman" w:cs="Times New Roman"/>
          <w:sz w:val="28"/>
          <w:szCs w:val="28"/>
        </w:rPr>
        <w:t xml:space="preserve">нормой, регламентирующей порядок процедуры согласования размещения мест временного хранения отходов на жилой территории </w:t>
      </w:r>
      <w:r w:rsidRPr="00DD75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7FB1" w:rsidRPr="00DD75A9" w:rsidRDefault="00737FB1" w:rsidP="001B4F85">
      <w:pPr>
        <w:pStyle w:val="a5"/>
        <w:widowControl/>
        <w:autoSpaceDE/>
        <w:autoSpaceDN/>
        <w:adjustRightInd/>
        <w:spacing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75A9">
        <w:rPr>
          <w:rFonts w:ascii="Times New Roman" w:hAnsi="Times New Roman" w:cs="Times New Roman"/>
          <w:b w:val="0"/>
          <w:sz w:val="28"/>
          <w:szCs w:val="28"/>
          <w:lang w:val="uk-UA"/>
        </w:rPr>
        <w:t>1.2</w:t>
      </w:r>
      <w:r w:rsidRPr="00DD75A9">
        <w:rPr>
          <w:rFonts w:ascii="Times New Roman" w:hAnsi="Times New Roman" w:cs="Times New Roman"/>
          <w:sz w:val="28"/>
          <w:szCs w:val="28"/>
        </w:rPr>
        <w:t xml:space="preserve">пункт 1 части 2 раздела 26 Правил, изменить определение компетенции по формуле «вправе»  </w:t>
      </w:r>
    </w:p>
    <w:p w:rsidR="00737FB1" w:rsidRDefault="00737FB1" w:rsidP="0060190D">
      <w:pPr>
        <w:pStyle w:val="a5"/>
        <w:widowControl/>
        <w:autoSpaceDE/>
        <w:autoSpaceDN/>
        <w:adjustRightInd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75A9">
        <w:rPr>
          <w:rFonts w:ascii="Times New Roman" w:hAnsi="Times New Roman" w:cs="Times New Roman"/>
          <w:sz w:val="28"/>
          <w:szCs w:val="28"/>
        </w:rPr>
        <w:t xml:space="preserve">2.Контроль за исполнением настоящего решения возложить постоянная комиссия по земельным, имущественным вопросам, градостроительству, охране окружающей природной среды и благоустройству по совету </w:t>
      </w:r>
    </w:p>
    <w:p w:rsidR="001B4F85" w:rsidRPr="00DD75A9" w:rsidRDefault="001B4F85" w:rsidP="0060190D">
      <w:pPr>
        <w:pStyle w:val="a5"/>
        <w:widowControl/>
        <w:autoSpaceDE/>
        <w:autoSpaceDN/>
        <w:adjustRightInd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7FB1" w:rsidRPr="00DD75A9" w:rsidRDefault="00737FB1" w:rsidP="0060190D">
      <w:pPr>
        <w:pStyle w:val="a5"/>
        <w:widowControl/>
        <w:autoSpaceDE/>
        <w:autoSpaceDN/>
        <w:adjustRightInd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75A9">
        <w:rPr>
          <w:rFonts w:ascii="Times New Roman" w:hAnsi="Times New Roman" w:cs="Times New Roman"/>
          <w:sz w:val="28"/>
          <w:szCs w:val="28"/>
        </w:rPr>
        <w:t xml:space="preserve">Председатель Верхореченского </w:t>
      </w:r>
      <w:r w:rsidR="001B4F85" w:rsidRPr="00DD75A9">
        <w:rPr>
          <w:rFonts w:ascii="Times New Roman" w:hAnsi="Times New Roman" w:cs="Times New Roman"/>
          <w:sz w:val="28"/>
          <w:szCs w:val="28"/>
        </w:rPr>
        <w:t>сельского совета</w:t>
      </w:r>
      <w:r w:rsidRPr="00DD75A9">
        <w:rPr>
          <w:rFonts w:ascii="Times New Roman" w:hAnsi="Times New Roman" w:cs="Times New Roman"/>
          <w:sz w:val="28"/>
          <w:szCs w:val="28"/>
        </w:rPr>
        <w:t xml:space="preserve"> -  </w:t>
      </w:r>
    </w:p>
    <w:p w:rsidR="00737FB1" w:rsidRPr="0060190D" w:rsidRDefault="00737FB1" w:rsidP="0060190D">
      <w:pPr>
        <w:pStyle w:val="a5"/>
        <w:widowControl/>
        <w:autoSpaceDE/>
        <w:autoSpaceDN/>
        <w:adjustRightInd/>
        <w:spacing w:after="200" w:line="276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75A9">
        <w:rPr>
          <w:rFonts w:ascii="Times New Roman" w:hAnsi="Times New Roman" w:cs="Times New Roman"/>
          <w:sz w:val="28"/>
          <w:szCs w:val="28"/>
        </w:rPr>
        <w:t>глава администрации Верхореченского сельского поселения</w:t>
      </w:r>
      <w:r w:rsidR="001B4F85">
        <w:rPr>
          <w:rFonts w:ascii="Times New Roman" w:hAnsi="Times New Roman" w:cs="Times New Roman"/>
          <w:sz w:val="28"/>
          <w:szCs w:val="28"/>
        </w:rPr>
        <w:tab/>
      </w:r>
      <w:r w:rsidR="001B4F85">
        <w:rPr>
          <w:rFonts w:ascii="Times New Roman" w:hAnsi="Times New Roman" w:cs="Times New Roman"/>
          <w:sz w:val="28"/>
          <w:szCs w:val="28"/>
        </w:rPr>
        <w:tab/>
        <w:t>В.В Акишева</w:t>
      </w:r>
    </w:p>
    <w:sectPr w:rsidR="00737FB1" w:rsidRPr="0060190D" w:rsidSect="00DD75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A880BE2"/>
    <w:multiLevelType w:val="hybridMultilevel"/>
    <w:tmpl w:val="96604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E3703D"/>
    <w:multiLevelType w:val="multilevel"/>
    <w:tmpl w:val="3FB6B5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>
    <w:nsid w:val="4068271E"/>
    <w:multiLevelType w:val="hybridMultilevel"/>
    <w:tmpl w:val="0CBE32F6"/>
    <w:lvl w:ilvl="0" w:tplc="69FC4F76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4">
    <w:nsid w:val="691C17A1"/>
    <w:multiLevelType w:val="multilevel"/>
    <w:tmpl w:val="9E5826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5">
    <w:nsid w:val="73722213"/>
    <w:multiLevelType w:val="hybridMultilevel"/>
    <w:tmpl w:val="324A8A7E"/>
    <w:lvl w:ilvl="0" w:tplc="E1507654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B03"/>
    <w:rsid w:val="000146DB"/>
    <w:rsid w:val="000206BA"/>
    <w:rsid w:val="0005033A"/>
    <w:rsid w:val="00074985"/>
    <w:rsid w:val="00097B30"/>
    <w:rsid w:val="00106031"/>
    <w:rsid w:val="00124EE6"/>
    <w:rsid w:val="0016528C"/>
    <w:rsid w:val="00182B2C"/>
    <w:rsid w:val="00192DED"/>
    <w:rsid w:val="001B4F85"/>
    <w:rsid w:val="00207F42"/>
    <w:rsid w:val="002B3B07"/>
    <w:rsid w:val="0032057E"/>
    <w:rsid w:val="003531BD"/>
    <w:rsid w:val="003E2A38"/>
    <w:rsid w:val="00416B14"/>
    <w:rsid w:val="00421DF2"/>
    <w:rsid w:val="00427A45"/>
    <w:rsid w:val="004629CF"/>
    <w:rsid w:val="00477EAC"/>
    <w:rsid w:val="00494CCF"/>
    <w:rsid w:val="004A2961"/>
    <w:rsid w:val="004C75B6"/>
    <w:rsid w:val="00517F81"/>
    <w:rsid w:val="00530B03"/>
    <w:rsid w:val="00531F41"/>
    <w:rsid w:val="005A1543"/>
    <w:rsid w:val="0060190D"/>
    <w:rsid w:val="0063519D"/>
    <w:rsid w:val="00657F06"/>
    <w:rsid w:val="00660595"/>
    <w:rsid w:val="006E0D65"/>
    <w:rsid w:val="006F484C"/>
    <w:rsid w:val="00704C41"/>
    <w:rsid w:val="00712BDF"/>
    <w:rsid w:val="00730162"/>
    <w:rsid w:val="00737FB1"/>
    <w:rsid w:val="00754A0F"/>
    <w:rsid w:val="00774196"/>
    <w:rsid w:val="007954CC"/>
    <w:rsid w:val="007D3341"/>
    <w:rsid w:val="00805E9F"/>
    <w:rsid w:val="00826A97"/>
    <w:rsid w:val="0083442C"/>
    <w:rsid w:val="008B7DC2"/>
    <w:rsid w:val="008F1C5B"/>
    <w:rsid w:val="008F7309"/>
    <w:rsid w:val="00A06783"/>
    <w:rsid w:val="00A47B58"/>
    <w:rsid w:val="00AA71D3"/>
    <w:rsid w:val="00C941E8"/>
    <w:rsid w:val="00CF7CDD"/>
    <w:rsid w:val="00DA6823"/>
    <w:rsid w:val="00DD36A3"/>
    <w:rsid w:val="00DD75A9"/>
    <w:rsid w:val="00E82BE5"/>
    <w:rsid w:val="00E90AD5"/>
    <w:rsid w:val="00F0262F"/>
    <w:rsid w:val="00FB26B0"/>
    <w:rsid w:val="00FB4A0E"/>
    <w:rsid w:val="00F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AC2329-4263-415C-873F-C4106FDA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B03"/>
    <w:pPr>
      <w:widowControl w:val="0"/>
      <w:autoSpaceDE w:val="0"/>
      <w:autoSpaceDN w:val="0"/>
      <w:adjustRightInd w:val="0"/>
      <w:spacing w:line="280" w:lineRule="auto"/>
      <w:jc w:val="center"/>
    </w:pPr>
    <w:rPr>
      <w:rFonts w:ascii="Arial" w:eastAsia="Times New Roman" w:hAnsi="Arial" w:cs="Arial"/>
      <w:b/>
      <w:bCs/>
    </w:rPr>
  </w:style>
  <w:style w:type="paragraph" w:styleId="1">
    <w:name w:val="heading 1"/>
    <w:basedOn w:val="a"/>
    <w:next w:val="a"/>
    <w:link w:val="10"/>
    <w:uiPriority w:val="99"/>
    <w:qFormat/>
    <w:locked/>
    <w:rsid w:val="008F1C5B"/>
    <w:pPr>
      <w:keepNext/>
      <w:widowControl/>
      <w:autoSpaceDE/>
      <w:autoSpaceDN/>
      <w:adjustRightInd/>
      <w:spacing w:before="240" w:after="60" w:line="240" w:lineRule="auto"/>
      <w:jc w:val="left"/>
      <w:outlineLvl w:val="0"/>
    </w:pPr>
    <w:rPr>
      <w:rFonts w:eastAsia="Calibri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3A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3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30B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30B03"/>
    <w:pPr>
      <w:ind w:left="720"/>
      <w:contextualSpacing/>
    </w:pPr>
  </w:style>
  <w:style w:type="paragraph" w:customStyle="1" w:styleId="11">
    <w:name w:val="Название объекта1"/>
    <w:basedOn w:val="a"/>
    <w:next w:val="a"/>
    <w:uiPriority w:val="99"/>
    <w:rsid w:val="008F1C5B"/>
    <w:pPr>
      <w:widowControl/>
      <w:autoSpaceDE/>
      <w:autoSpaceDN/>
      <w:adjustRightInd/>
      <w:spacing w:line="240" w:lineRule="auto"/>
    </w:pPr>
    <w:rPr>
      <w:rFonts w:ascii="Times New Roman" w:eastAsia="Calibri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uiPriority w:val="99"/>
    <w:rsid w:val="008F1C5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8F1C5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проект</vt:lpstr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проект</dc:title>
  <dc:subject/>
  <dc:creator>Владелец</dc:creator>
  <cp:keywords/>
  <dc:description/>
  <cp:lastModifiedBy>Asan-sovet</cp:lastModifiedBy>
  <cp:revision>11</cp:revision>
  <cp:lastPrinted>2015-11-12T12:29:00Z</cp:lastPrinted>
  <dcterms:created xsi:type="dcterms:W3CDTF">2015-10-26T17:22:00Z</dcterms:created>
  <dcterms:modified xsi:type="dcterms:W3CDTF">2016-01-13T06:56:00Z</dcterms:modified>
</cp:coreProperties>
</file>